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8A740" w14:textId="77777777" w:rsidR="00050557" w:rsidRPr="00050557" w:rsidRDefault="00050557" w:rsidP="00050557">
      <w:pPr>
        <w:rPr>
          <w:b/>
          <w:bCs/>
        </w:rPr>
      </w:pPr>
      <w:r w:rsidRPr="00050557">
        <w:rPr>
          <w:b/>
          <w:bCs/>
        </w:rPr>
        <w:t>OKUL AİLE BİRLİĞİ YÖNETİM KURULU</w:t>
      </w:r>
    </w:p>
    <w:p w14:paraId="579DF09A" w14:textId="77777777" w:rsidR="00050557" w:rsidRDefault="00050557" w:rsidP="00050557"/>
    <w:p w14:paraId="59205FE5" w14:textId="50152E4C" w:rsidR="00050557" w:rsidRDefault="00050557" w:rsidP="00050557">
      <w:r>
        <w:t>BAŞKAN</w:t>
      </w:r>
      <w:r>
        <w:tab/>
      </w:r>
      <w:r>
        <w:tab/>
      </w:r>
      <w:r>
        <w:tab/>
        <w:t>: ÇİĞDEM EVRENSEL</w:t>
      </w:r>
    </w:p>
    <w:p w14:paraId="7B1A6FCB" w14:textId="68680260" w:rsidR="00050557" w:rsidRDefault="00050557" w:rsidP="00050557">
      <w:r>
        <w:t>BAŞKAN YARDIMCISI</w:t>
      </w:r>
      <w:r>
        <w:tab/>
        <w:t>: BERNA DERİCİ</w:t>
      </w:r>
    </w:p>
    <w:p w14:paraId="424EE2AD" w14:textId="1BD599DB" w:rsidR="00050557" w:rsidRDefault="00050557" w:rsidP="00050557">
      <w:r>
        <w:t>MUHASİP ÜYE</w:t>
      </w:r>
      <w:r>
        <w:tab/>
      </w:r>
      <w:r>
        <w:tab/>
        <w:t>: FERİDE SARI</w:t>
      </w:r>
    </w:p>
    <w:p w14:paraId="6F3F059B" w14:textId="64D68A04" w:rsidR="00050557" w:rsidRDefault="00050557" w:rsidP="00050557">
      <w:r>
        <w:t>YAZMAN</w:t>
      </w:r>
      <w:r>
        <w:tab/>
      </w:r>
      <w:r>
        <w:tab/>
      </w:r>
      <w:r>
        <w:tab/>
        <w:t>: ÖZGÜR USTAÖMER</w:t>
      </w:r>
    </w:p>
    <w:p w14:paraId="7A09EEBC" w14:textId="42EB4CEC" w:rsidR="00050557" w:rsidRDefault="00050557" w:rsidP="00050557">
      <w:r>
        <w:t>ÜYE</w:t>
      </w:r>
      <w:r>
        <w:tab/>
      </w:r>
      <w:r>
        <w:tab/>
      </w:r>
      <w:r>
        <w:tab/>
      </w:r>
      <w:r>
        <w:tab/>
        <w:t>: ZÜLEYHA DUMAN</w:t>
      </w:r>
    </w:p>
    <w:sectPr w:rsidR="0005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57"/>
    <w:rsid w:val="00050557"/>
    <w:rsid w:val="0087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BE60"/>
  <w15:chartTrackingRefBased/>
  <w15:docId w15:val="{911B2534-F9AC-4238-807E-92B864DE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0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0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50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0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50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0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50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50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50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0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0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0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055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5055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055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5055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5055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5055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50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0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50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50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50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5055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5055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5055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50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5055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505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Çelikkanat</dc:creator>
  <cp:keywords/>
  <dc:description/>
  <cp:lastModifiedBy>Kemal Çelikkanat</cp:lastModifiedBy>
  <cp:revision>1</cp:revision>
  <dcterms:created xsi:type="dcterms:W3CDTF">2024-08-09T14:35:00Z</dcterms:created>
  <dcterms:modified xsi:type="dcterms:W3CDTF">2024-08-09T14:37:00Z</dcterms:modified>
</cp:coreProperties>
</file>